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FDBB" w14:textId="77777777" w:rsidR="00086907" w:rsidRDefault="006701A7" w:rsidP="006701A7">
      <w:pPr>
        <w:tabs>
          <w:tab w:val="left" w:pos="2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701A7">
        <w:rPr>
          <w:rFonts w:ascii="Times New Roman" w:hAnsi="Times New Roman"/>
          <w:b/>
          <w:bCs/>
          <w:sz w:val="28"/>
          <w:szCs w:val="28"/>
        </w:rPr>
        <w:t xml:space="preserve">График проведения школьного этапа </w:t>
      </w:r>
    </w:p>
    <w:p w14:paraId="1C46EBFE" w14:textId="749D3B9D" w:rsidR="006701A7" w:rsidRPr="00086907" w:rsidRDefault="006701A7" w:rsidP="006701A7">
      <w:pPr>
        <w:tabs>
          <w:tab w:val="left" w:pos="2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701A7">
        <w:rPr>
          <w:rFonts w:ascii="Times New Roman" w:hAnsi="Times New Roman"/>
          <w:b/>
          <w:bCs/>
          <w:sz w:val="28"/>
          <w:szCs w:val="28"/>
        </w:rPr>
        <w:t>В</w:t>
      </w:r>
      <w:r w:rsidR="00086907">
        <w:rPr>
          <w:rFonts w:ascii="Times New Roman" w:hAnsi="Times New Roman"/>
          <w:b/>
          <w:bCs/>
          <w:sz w:val="28"/>
          <w:szCs w:val="28"/>
        </w:rPr>
        <w:t>сероссийской олимпиады школьников</w:t>
      </w:r>
    </w:p>
    <w:p w14:paraId="021613DF" w14:textId="7A4BAA4B" w:rsidR="006701A7" w:rsidRDefault="006701A7" w:rsidP="00FF2F7D">
      <w:pPr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олимпиады: </w:t>
      </w:r>
      <w:r w:rsidRPr="00FF2F7D">
        <w:rPr>
          <w:rFonts w:ascii="Times New Roman" w:hAnsi="Times New Roman"/>
          <w:b/>
          <w:bCs/>
          <w:sz w:val="28"/>
          <w:szCs w:val="28"/>
        </w:rPr>
        <w:t>14:00</w:t>
      </w:r>
    </w:p>
    <w:tbl>
      <w:tblPr>
        <w:tblStyle w:val="a3"/>
        <w:tblW w:w="5665" w:type="dxa"/>
        <w:tblInd w:w="2044" w:type="dxa"/>
        <w:tblLook w:val="04A0" w:firstRow="1" w:lastRow="0" w:firstColumn="1" w:lastColumn="0" w:noHBand="0" w:noVBand="1"/>
      </w:tblPr>
      <w:tblGrid>
        <w:gridCol w:w="514"/>
        <w:gridCol w:w="3309"/>
        <w:gridCol w:w="1842"/>
      </w:tblGrid>
      <w:tr w:rsidR="006701A7" w:rsidRPr="00E00AFC" w14:paraId="29370303" w14:textId="77777777" w:rsidTr="00FF2F7D">
        <w:tc>
          <w:tcPr>
            <w:tcW w:w="514" w:type="dxa"/>
          </w:tcPr>
          <w:p w14:paraId="2404F47B" w14:textId="77777777" w:rsidR="006701A7" w:rsidRPr="00E00AFC" w:rsidRDefault="006701A7" w:rsidP="006A5FEB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14:paraId="6D23DB70" w14:textId="77777777" w:rsidR="006701A7" w:rsidRPr="00E00AFC" w:rsidRDefault="006701A7" w:rsidP="006A5FEB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п/п</w:t>
            </w:r>
          </w:p>
        </w:tc>
        <w:tc>
          <w:tcPr>
            <w:tcW w:w="3309" w:type="dxa"/>
          </w:tcPr>
          <w:p w14:paraId="13A656D8" w14:textId="77777777" w:rsidR="006701A7" w:rsidRPr="00E00AFC" w:rsidRDefault="006701A7" w:rsidP="006A5FEB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842" w:type="dxa"/>
          </w:tcPr>
          <w:p w14:paraId="6F5E5962" w14:textId="77777777" w:rsidR="006701A7" w:rsidRPr="00E00AFC" w:rsidRDefault="006701A7" w:rsidP="006A5FEB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</w:tr>
      <w:tr w:rsidR="006701A7" w14:paraId="0C37EF5E" w14:textId="77777777" w:rsidTr="00FF2F7D">
        <w:tc>
          <w:tcPr>
            <w:tcW w:w="514" w:type="dxa"/>
          </w:tcPr>
          <w:p w14:paraId="3E7B5C96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14:paraId="1D9BBFCF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7B1A2F7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6701A7" w14:paraId="7F5088A8" w14:textId="77777777" w:rsidTr="00FF2F7D">
        <w:tc>
          <w:tcPr>
            <w:tcW w:w="514" w:type="dxa"/>
          </w:tcPr>
          <w:p w14:paraId="58E69F05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14:paraId="226F73A9" w14:textId="47663C51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(МХК)</w:t>
            </w:r>
          </w:p>
        </w:tc>
        <w:tc>
          <w:tcPr>
            <w:tcW w:w="1842" w:type="dxa"/>
          </w:tcPr>
          <w:p w14:paraId="28B4E300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6701A7" w14:paraId="61D1472C" w14:textId="77777777" w:rsidTr="00FF2F7D">
        <w:tc>
          <w:tcPr>
            <w:tcW w:w="514" w:type="dxa"/>
          </w:tcPr>
          <w:p w14:paraId="4F9780A1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14:paraId="022E740A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14:paraId="4B26450D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6701A7" w14:paraId="57C8CEEF" w14:textId="77777777" w:rsidTr="00FF2F7D">
        <w:tc>
          <w:tcPr>
            <w:tcW w:w="514" w:type="dxa"/>
          </w:tcPr>
          <w:p w14:paraId="34A45E2B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14:paraId="20BD62C7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14:paraId="1C8326E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6701A7" w14:paraId="72B90052" w14:textId="77777777" w:rsidTr="00FF2F7D">
        <w:tc>
          <w:tcPr>
            <w:tcW w:w="514" w:type="dxa"/>
          </w:tcPr>
          <w:p w14:paraId="4DB78815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14:paraId="14EC5EA1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14:paraId="4AF70787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6701A7" w14:paraId="72C950E5" w14:textId="77777777" w:rsidTr="00FF2F7D">
        <w:tc>
          <w:tcPr>
            <w:tcW w:w="514" w:type="dxa"/>
          </w:tcPr>
          <w:p w14:paraId="3E4E4280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14:paraId="5B59F3F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14:paraId="24F0AE1C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6701A7" w14:paraId="79975A90" w14:textId="77777777" w:rsidTr="00FF2F7D">
        <w:tc>
          <w:tcPr>
            <w:tcW w:w="514" w:type="dxa"/>
          </w:tcPr>
          <w:p w14:paraId="3031618B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14:paraId="7177F12D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14:paraId="216C49D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</w:tr>
      <w:tr w:rsidR="006701A7" w14:paraId="0B878CC0" w14:textId="77777777" w:rsidTr="00FF2F7D">
        <w:tc>
          <w:tcPr>
            <w:tcW w:w="514" w:type="dxa"/>
          </w:tcPr>
          <w:p w14:paraId="3E7A453E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9" w:type="dxa"/>
          </w:tcPr>
          <w:p w14:paraId="73BF29F8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14:paraId="07BA161E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6701A7" w14:paraId="662125CC" w14:textId="77777777" w:rsidTr="00FF2F7D">
        <w:tc>
          <w:tcPr>
            <w:tcW w:w="514" w:type="dxa"/>
          </w:tcPr>
          <w:p w14:paraId="6A2F4783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9" w:type="dxa"/>
          </w:tcPr>
          <w:p w14:paraId="32D75B69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14:paraId="0ADA976D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6701A7" w14:paraId="5D1D4E35" w14:textId="77777777" w:rsidTr="00FF2F7D">
        <w:tc>
          <w:tcPr>
            <w:tcW w:w="514" w:type="dxa"/>
          </w:tcPr>
          <w:p w14:paraId="20B3EE2F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dxa"/>
          </w:tcPr>
          <w:p w14:paraId="31C54A35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</w:tcPr>
          <w:p w14:paraId="78BC918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2.10.2023</w:t>
            </w:r>
          </w:p>
        </w:tc>
      </w:tr>
      <w:tr w:rsidR="006701A7" w14:paraId="1059A94E" w14:textId="77777777" w:rsidTr="00FF2F7D">
        <w:tc>
          <w:tcPr>
            <w:tcW w:w="514" w:type="dxa"/>
          </w:tcPr>
          <w:p w14:paraId="484E2451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9" w:type="dxa"/>
          </w:tcPr>
          <w:p w14:paraId="78D401D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14:paraId="78570A03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</w:tr>
      <w:tr w:rsidR="006701A7" w14:paraId="313F731C" w14:textId="77777777" w:rsidTr="00FF2F7D">
        <w:tc>
          <w:tcPr>
            <w:tcW w:w="514" w:type="dxa"/>
          </w:tcPr>
          <w:p w14:paraId="5AC0D0C1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9" w:type="dxa"/>
          </w:tcPr>
          <w:p w14:paraId="32155787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2" w:type="dxa"/>
          </w:tcPr>
          <w:p w14:paraId="77CBA098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6701A7" w14:paraId="560F9D63" w14:textId="77777777" w:rsidTr="00FF2F7D">
        <w:tc>
          <w:tcPr>
            <w:tcW w:w="514" w:type="dxa"/>
          </w:tcPr>
          <w:p w14:paraId="6A2FCEF6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9" w:type="dxa"/>
          </w:tcPr>
          <w:p w14:paraId="4723B2BF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14:paraId="3F8D1B22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6701A7" w14:paraId="420C33DA" w14:textId="77777777" w:rsidTr="00FF2F7D">
        <w:tc>
          <w:tcPr>
            <w:tcW w:w="514" w:type="dxa"/>
          </w:tcPr>
          <w:p w14:paraId="3015BEF3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9" w:type="dxa"/>
          </w:tcPr>
          <w:p w14:paraId="4D4B3DE7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14:paraId="5A92A7A6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6701A7" w14:paraId="7647145F" w14:textId="77777777" w:rsidTr="00FF2F7D">
        <w:tc>
          <w:tcPr>
            <w:tcW w:w="514" w:type="dxa"/>
          </w:tcPr>
          <w:p w14:paraId="692E0A29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9" w:type="dxa"/>
          </w:tcPr>
          <w:p w14:paraId="2648AA2D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</w:tcPr>
          <w:p w14:paraId="4CB54DAC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6701A7" w14:paraId="678266E7" w14:textId="77777777" w:rsidTr="00FF2F7D">
        <w:tc>
          <w:tcPr>
            <w:tcW w:w="514" w:type="dxa"/>
          </w:tcPr>
          <w:p w14:paraId="1FE57AB9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9" w:type="dxa"/>
          </w:tcPr>
          <w:p w14:paraId="41A1C893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2" w:type="dxa"/>
          </w:tcPr>
          <w:p w14:paraId="7698802C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6701A7" w14:paraId="14BFE8F5" w14:textId="77777777" w:rsidTr="00FF2F7D">
        <w:tc>
          <w:tcPr>
            <w:tcW w:w="514" w:type="dxa"/>
          </w:tcPr>
          <w:p w14:paraId="10B2993E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9" w:type="dxa"/>
          </w:tcPr>
          <w:p w14:paraId="2EADAA87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842" w:type="dxa"/>
          </w:tcPr>
          <w:p w14:paraId="5773D010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6701A7" w14:paraId="5E622D8A" w14:textId="77777777" w:rsidTr="00FF2F7D">
        <w:tc>
          <w:tcPr>
            <w:tcW w:w="514" w:type="dxa"/>
          </w:tcPr>
          <w:p w14:paraId="2158C1C4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9" w:type="dxa"/>
          </w:tcPr>
          <w:p w14:paraId="650E4FF9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14:paraId="711EE024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6701A7" w14:paraId="4D59B26D" w14:textId="77777777" w:rsidTr="00FF2F7D">
        <w:tc>
          <w:tcPr>
            <w:tcW w:w="514" w:type="dxa"/>
          </w:tcPr>
          <w:p w14:paraId="7779DCD9" w14:textId="77777777" w:rsidR="006701A7" w:rsidRPr="006701A7" w:rsidRDefault="006701A7" w:rsidP="006A5FEB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9" w:type="dxa"/>
          </w:tcPr>
          <w:p w14:paraId="191A693F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1842" w:type="dxa"/>
          </w:tcPr>
          <w:p w14:paraId="25444578" w14:textId="77777777" w:rsidR="006701A7" w:rsidRPr="006701A7" w:rsidRDefault="006701A7" w:rsidP="006A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A7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</w:tbl>
    <w:p w14:paraId="051ED65E" w14:textId="77777777" w:rsidR="006701A7" w:rsidRDefault="006701A7" w:rsidP="0067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14:paraId="068C28B6" w14:textId="77777777" w:rsidR="00086907" w:rsidRDefault="006701A7" w:rsidP="0067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FF2F7D">
        <w:rPr>
          <w:rFonts w:ascii="Times New Roman" w:hAnsi="Times New Roman"/>
          <w:b/>
          <w:bCs/>
          <w:color w:val="1A1A1A"/>
          <w:sz w:val="28"/>
          <w:szCs w:val="28"/>
        </w:rPr>
        <w:t xml:space="preserve">График проведения школьного этапа </w:t>
      </w:r>
    </w:p>
    <w:p w14:paraId="0B1294AA" w14:textId="0D86C6FA" w:rsidR="006701A7" w:rsidRPr="00FF2F7D" w:rsidRDefault="006701A7" w:rsidP="0067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FF2F7D">
        <w:rPr>
          <w:rFonts w:ascii="Times New Roman" w:hAnsi="Times New Roman"/>
          <w:b/>
          <w:bCs/>
          <w:color w:val="1A1A1A"/>
          <w:sz w:val="28"/>
          <w:szCs w:val="28"/>
        </w:rPr>
        <w:t>Всероссийской олимпиады школьников на платформе «</w:t>
      </w:r>
      <w:proofErr w:type="spellStart"/>
      <w:r w:rsidRPr="00FF2F7D">
        <w:rPr>
          <w:rFonts w:ascii="Times New Roman" w:hAnsi="Times New Roman"/>
          <w:b/>
          <w:bCs/>
          <w:color w:val="1A1A1A"/>
          <w:sz w:val="28"/>
          <w:szCs w:val="28"/>
        </w:rPr>
        <w:t>Сириус.Курсы</w:t>
      </w:r>
      <w:proofErr w:type="spellEnd"/>
      <w:r w:rsidRPr="00FF2F7D">
        <w:rPr>
          <w:rFonts w:ascii="Times New Roman" w:hAnsi="Times New Roman"/>
          <w:b/>
          <w:bCs/>
          <w:color w:val="1A1A1A"/>
          <w:sz w:val="28"/>
          <w:szCs w:val="28"/>
        </w:rPr>
        <w:t>»</w:t>
      </w:r>
    </w:p>
    <w:p w14:paraId="62DE004B" w14:textId="77777777" w:rsidR="006701A7" w:rsidRDefault="006701A7" w:rsidP="006701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horzAnchor="page" w:tblpX="3794" w:tblpY="61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FF2F7D" w:rsidRPr="006701A7" w14:paraId="7E2BA229" w14:textId="77777777" w:rsidTr="00FF2F7D">
        <w:tc>
          <w:tcPr>
            <w:tcW w:w="1980" w:type="dxa"/>
          </w:tcPr>
          <w:p w14:paraId="678B4350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14:paraId="64A246A0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407C5DEA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F2F7D" w:rsidRPr="006701A7" w14:paraId="50FF0D25" w14:textId="77777777" w:rsidTr="00FF2F7D">
        <w:tc>
          <w:tcPr>
            <w:tcW w:w="1980" w:type="dxa"/>
          </w:tcPr>
          <w:p w14:paraId="6AF8FC06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14:paraId="6CE95934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701" w:type="dxa"/>
            <w:vMerge w:val="restart"/>
          </w:tcPr>
          <w:p w14:paraId="4F1016CD" w14:textId="4E52B8FD" w:rsidR="00FF2F7D" w:rsidRPr="006701A7" w:rsidRDefault="00FF2F7D" w:rsidP="00FF2F7D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На платформе «Сириус. Курсы».</w:t>
            </w:r>
          </w:p>
          <w:p w14:paraId="37479A81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F2F7D" w:rsidRPr="006701A7" w14:paraId="754ADA57" w14:textId="77777777" w:rsidTr="00FF2F7D">
        <w:trPr>
          <w:trHeight w:val="70"/>
        </w:trPr>
        <w:tc>
          <w:tcPr>
            <w:tcW w:w="1980" w:type="dxa"/>
          </w:tcPr>
          <w:p w14:paraId="63A82CD1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14:paraId="45CC28BD" w14:textId="77777777" w:rsidR="00FF2F7D" w:rsidRPr="006701A7" w:rsidRDefault="00FF2F7D" w:rsidP="00FF2F7D">
            <w:pPr>
              <w:rPr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1701" w:type="dxa"/>
            <w:vMerge/>
          </w:tcPr>
          <w:p w14:paraId="4443BA32" w14:textId="77777777" w:rsidR="00FF2F7D" w:rsidRPr="006701A7" w:rsidRDefault="00FF2F7D" w:rsidP="00FF2F7D">
            <w:pPr>
              <w:jc w:val="right"/>
              <w:rPr>
                <w:sz w:val="24"/>
                <w:szCs w:val="24"/>
              </w:rPr>
            </w:pPr>
          </w:p>
        </w:tc>
      </w:tr>
      <w:tr w:rsidR="00FF2F7D" w:rsidRPr="006701A7" w14:paraId="643A5648" w14:textId="77777777" w:rsidTr="00FF2F7D">
        <w:tc>
          <w:tcPr>
            <w:tcW w:w="1980" w:type="dxa"/>
          </w:tcPr>
          <w:p w14:paraId="53A73510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14:paraId="50AB9196" w14:textId="77777777" w:rsidR="00FF2F7D" w:rsidRPr="006701A7" w:rsidRDefault="00FF2F7D" w:rsidP="00FF2F7D">
            <w:pPr>
              <w:rPr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701" w:type="dxa"/>
            <w:vMerge/>
          </w:tcPr>
          <w:p w14:paraId="60FCFB1C" w14:textId="77777777" w:rsidR="00FF2F7D" w:rsidRPr="006701A7" w:rsidRDefault="00FF2F7D" w:rsidP="00FF2F7D">
            <w:pPr>
              <w:jc w:val="right"/>
              <w:rPr>
                <w:sz w:val="24"/>
                <w:szCs w:val="24"/>
              </w:rPr>
            </w:pPr>
          </w:p>
        </w:tc>
      </w:tr>
      <w:tr w:rsidR="00FF2F7D" w:rsidRPr="006701A7" w14:paraId="782EEB75" w14:textId="77777777" w:rsidTr="00FF2F7D">
        <w:tc>
          <w:tcPr>
            <w:tcW w:w="1980" w:type="dxa"/>
          </w:tcPr>
          <w:p w14:paraId="2D0D04B0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14:paraId="6779A96E" w14:textId="77777777" w:rsidR="00FF2F7D" w:rsidRPr="006701A7" w:rsidRDefault="00FF2F7D" w:rsidP="00FF2F7D">
            <w:pPr>
              <w:rPr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1701" w:type="dxa"/>
            <w:vMerge/>
          </w:tcPr>
          <w:p w14:paraId="4165C477" w14:textId="77777777" w:rsidR="00FF2F7D" w:rsidRPr="006701A7" w:rsidRDefault="00FF2F7D" w:rsidP="00FF2F7D">
            <w:pPr>
              <w:jc w:val="right"/>
              <w:rPr>
                <w:sz w:val="24"/>
                <w:szCs w:val="24"/>
              </w:rPr>
            </w:pPr>
          </w:p>
        </w:tc>
      </w:tr>
      <w:tr w:rsidR="00FF2F7D" w:rsidRPr="006701A7" w14:paraId="512ECC69" w14:textId="77777777" w:rsidTr="00FF2F7D">
        <w:tc>
          <w:tcPr>
            <w:tcW w:w="1980" w:type="dxa"/>
          </w:tcPr>
          <w:p w14:paraId="3B0BECBA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538573E9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14:paraId="41BC9167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14:paraId="7A22FB80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74A99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14:paraId="3795950B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701" w:type="dxa"/>
            <w:vMerge/>
          </w:tcPr>
          <w:p w14:paraId="00838916" w14:textId="77777777" w:rsidR="00FF2F7D" w:rsidRPr="006701A7" w:rsidRDefault="00FF2F7D" w:rsidP="00FF2F7D">
            <w:pPr>
              <w:jc w:val="right"/>
              <w:rPr>
                <w:sz w:val="24"/>
                <w:szCs w:val="24"/>
              </w:rPr>
            </w:pPr>
          </w:p>
        </w:tc>
      </w:tr>
      <w:tr w:rsidR="00FF2F7D" w:rsidRPr="006701A7" w14:paraId="6A3D730D" w14:textId="77777777" w:rsidTr="00FF2F7D">
        <w:tc>
          <w:tcPr>
            <w:tcW w:w="1980" w:type="dxa"/>
          </w:tcPr>
          <w:p w14:paraId="0B64B390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14:paraId="31494AF8" w14:textId="77777777" w:rsidR="00FF2F7D" w:rsidRPr="006701A7" w:rsidRDefault="00FF2F7D" w:rsidP="00FF2F7D">
            <w:pPr>
              <w:rPr>
                <w:rFonts w:ascii="Times New Roman" w:hAnsi="Times New Roman"/>
                <w:sz w:val="24"/>
                <w:szCs w:val="24"/>
              </w:rPr>
            </w:pPr>
            <w:r w:rsidRPr="006701A7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1701" w:type="dxa"/>
            <w:vMerge/>
          </w:tcPr>
          <w:p w14:paraId="63CDD3A6" w14:textId="77777777" w:rsidR="00FF2F7D" w:rsidRPr="006701A7" w:rsidRDefault="00FF2F7D" w:rsidP="00FF2F7D">
            <w:pPr>
              <w:jc w:val="right"/>
              <w:rPr>
                <w:sz w:val="24"/>
                <w:szCs w:val="24"/>
              </w:rPr>
            </w:pPr>
          </w:p>
        </w:tc>
      </w:tr>
    </w:tbl>
    <w:p w14:paraId="79BE2279" w14:textId="77777777" w:rsidR="006701A7" w:rsidRDefault="006701A7" w:rsidP="006701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14:paraId="2D18A877" w14:textId="77777777" w:rsidR="006701A7" w:rsidRPr="0004712B" w:rsidRDefault="006701A7">
      <w:pPr>
        <w:rPr>
          <w:rFonts w:ascii="Times New Roman" w:hAnsi="Times New Roman" w:cs="Times New Roman"/>
          <w:sz w:val="24"/>
          <w:szCs w:val="24"/>
        </w:rPr>
      </w:pPr>
    </w:p>
    <w:p w14:paraId="4930A98F" w14:textId="77777777" w:rsidR="00FF2F7D" w:rsidRDefault="00FF2F7D">
      <w:pPr>
        <w:rPr>
          <w:rFonts w:ascii="Times New Roman" w:hAnsi="Times New Roman" w:cs="Times New Roman"/>
          <w:sz w:val="24"/>
          <w:szCs w:val="24"/>
        </w:rPr>
      </w:pPr>
    </w:p>
    <w:p w14:paraId="06C3F9D7" w14:textId="77777777" w:rsidR="00FF2F7D" w:rsidRDefault="00FF2F7D">
      <w:pPr>
        <w:rPr>
          <w:rFonts w:ascii="Times New Roman" w:hAnsi="Times New Roman" w:cs="Times New Roman"/>
          <w:sz w:val="24"/>
          <w:szCs w:val="24"/>
        </w:rPr>
      </w:pPr>
    </w:p>
    <w:p w14:paraId="6A3B0F1C" w14:textId="77777777" w:rsidR="00FF2F7D" w:rsidRDefault="00FF2F7D">
      <w:pPr>
        <w:rPr>
          <w:rFonts w:ascii="Times New Roman" w:hAnsi="Times New Roman" w:cs="Times New Roman"/>
          <w:sz w:val="24"/>
          <w:szCs w:val="24"/>
        </w:rPr>
      </w:pPr>
    </w:p>
    <w:p w14:paraId="2F9FF7EA" w14:textId="77777777" w:rsidR="00FF2F7D" w:rsidRDefault="00FF2F7D">
      <w:pPr>
        <w:rPr>
          <w:rFonts w:ascii="Times New Roman" w:hAnsi="Times New Roman" w:cs="Times New Roman"/>
          <w:sz w:val="24"/>
          <w:szCs w:val="24"/>
        </w:rPr>
      </w:pPr>
    </w:p>
    <w:p w14:paraId="5AE9F9AE" w14:textId="77777777" w:rsidR="00FF2F7D" w:rsidRDefault="00FF2F7D">
      <w:pPr>
        <w:rPr>
          <w:rFonts w:ascii="Times New Roman" w:hAnsi="Times New Roman" w:cs="Times New Roman"/>
          <w:sz w:val="24"/>
          <w:szCs w:val="24"/>
        </w:rPr>
      </w:pPr>
    </w:p>
    <w:p w14:paraId="28C1722B" w14:textId="77777777" w:rsidR="00FF2F7D" w:rsidRDefault="00FF2F7D">
      <w:pPr>
        <w:rPr>
          <w:rFonts w:ascii="Times New Roman" w:hAnsi="Times New Roman" w:cs="Times New Roman"/>
          <w:sz w:val="24"/>
          <w:szCs w:val="24"/>
        </w:rPr>
      </w:pPr>
    </w:p>
    <w:p w14:paraId="74E11E3F" w14:textId="5D1C7BAD" w:rsidR="006701A7" w:rsidRPr="0004712B" w:rsidRDefault="0004712B">
      <w:pPr>
        <w:rPr>
          <w:rFonts w:ascii="Times New Roman" w:hAnsi="Times New Roman" w:cs="Times New Roman"/>
          <w:sz w:val="24"/>
          <w:szCs w:val="24"/>
        </w:rPr>
      </w:pPr>
      <w:r w:rsidRPr="0004712B">
        <w:rPr>
          <w:rFonts w:ascii="Times New Roman" w:hAnsi="Times New Roman" w:cs="Times New Roman"/>
          <w:sz w:val="24"/>
          <w:szCs w:val="24"/>
        </w:rPr>
        <w:t>П</w:t>
      </w:r>
      <w:r w:rsidR="006701A7" w:rsidRPr="0004712B">
        <w:rPr>
          <w:rFonts w:ascii="Times New Roman" w:hAnsi="Times New Roman" w:cs="Times New Roman"/>
          <w:sz w:val="24"/>
          <w:szCs w:val="24"/>
        </w:rPr>
        <w:t>рием заявлений и согласий на обработку персональных данных</w:t>
      </w:r>
      <w:r w:rsidRPr="0004712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D5265">
        <w:rPr>
          <w:rFonts w:ascii="Times New Roman" w:hAnsi="Times New Roman" w:cs="Times New Roman"/>
          <w:sz w:val="24"/>
          <w:szCs w:val="24"/>
        </w:rPr>
        <w:t>3</w:t>
      </w:r>
      <w:r w:rsidRPr="0004712B">
        <w:rPr>
          <w:rFonts w:ascii="Times New Roman" w:hAnsi="Times New Roman" w:cs="Times New Roman"/>
          <w:sz w:val="24"/>
          <w:szCs w:val="24"/>
        </w:rPr>
        <w:t xml:space="preserve"> дней до олимпиады в кабинете 107.</w:t>
      </w:r>
    </w:p>
    <w:sectPr w:rsidR="006701A7" w:rsidRPr="0004712B" w:rsidSect="0067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D"/>
    <w:rsid w:val="0004712B"/>
    <w:rsid w:val="00086907"/>
    <w:rsid w:val="006701A7"/>
    <w:rsid w:val="007D5265"/>
    <w:rsid w:val="00DD639D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2CBB"/>
  <w15:chartTrackingRefBased/>
  <w15:docId w15:val="{AEE3384C-E094-47F9-B72E-8BE3E065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A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6</cp:revision>
  <dcterms:created xsi:type="dcterms:W3CDTF">2023-09-07T06:34:00Z</dcterms:created>
  <dcterms:modified xsi:type="dcterms:W3CDTF">2023-09-11T06:24:00Z</dcterms:modified>
</cp:coreProperties>
</file>